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1149" w:rsidRPr="00B34A81" w:rsidRDefault="008B1149" w:rsidP="008B1149">
      <w:pPr>
        <w:rPr>
          <w:b/>
          <w:bCs/>
        </w:rPr>
      </w:pPr>
      <w:r w:rsidRPr="00B34A81">
        <w:rPr>
          <w:b/>
          <w:bCs/>
        </w:rPr>
        <w:t xml:space="preserve">*Информация для преподавателей!* </w:t>
      </w:r>
    </w:p>
    <w:p w:rsidR="008B1149" w:rsidRDefault="008B1149" w:rsidP="008B1149">
      <w:r>
        <w:rPr>
          <w:rFonts w:ascii="Segoe UI Emoji" w:hAnsi="Segoe UI Emoji" w:cs="Segoe UI Emoji"/>
        </w:rPr>
        <w:t>👔</w:t>
      </w:r>
      <w:r>
        <w:t>Необходимо довести до выпускников важность соблюдения *</w:t>
      </w:r>
      <w:proofErr w:type="spellStart"/>
      <w:r>
        <w:t>Дресскода</w:t>
      </w:r>
      <w:proofErr w:type="spellEnd"/>
      <w:r>
        <w:t>* при сдаче Выпускного Экзамена.</w:t>
      </w:r>
    </w:p>
    <w:p w:rsidR="008B1149" w:rsidRDefault="008B1149" w:rsidP="008B1149">
      <w:r>
        <w:rPr>
          <w:rFonts w:ascii="Segoe UI Emoji" w:hAnsi="Segoe UI Emoji" w:cs="Segoe UI Emoji"/>
        </w:rPr>
        <w:t>📧</w:t>
      </w:r>
      <w:r>
        <w:t>С 1</w:t>
      </w:r>
      <w:r w:rsidR="00633493">
        <w:t xml:space="preserve">2 </w:t>
      </w:r>
      <w:r>
        <w:t xml:space="preserve">по 23 мая согласно Приказу </w:t>
      </w:r>
      <w:r w:rsidR="00A407B6">
        <w:t xml:space="preserve">ДШИ </w:t>
      </w:r>
      <w:r>
        <w:t xml:space="preserve">от </w:t>
      </w:r>
      <w:r w:rsidR="00A407B6">
        <w:t>16</w:t>
      </w:r>
      <w:r>
        <w:t>.04.2020 N</w:t>
      </w:r>
      <w:r w:rsidR="00A407B6">
        <w:t xml:space="preserve">14 </w:t>
      </w:r>
      <w:r>
        <w:t>*Экзаменационной комиссии*  будут направлены видеоматериалы исполнения выпускных программ для просмотра и подведения результатов Экзаменов с последующим их утверждением Администрацией Школы.</w:t>
      </w:r>
    </w:p>
    <w:p w:rsidR="008B1149" w:rsidRDefault="008B1149" w:rsidP="008B1149"/>
    <w:p w:rsidR="008B1149" w:rsidRPr="005936C9" w:rsidRDefault="008B1149" w:rsidP="008B1149">
      <w:pPr>
        <w:rPr>
          <w:b/>
          <w:bCs/>
        </w:rPr>
      </w:pPr>
      <w:r>
        <w:t xml:space="preserve"> </w:t>
      </w:r>
      <w:r>
        <w:rPr>
          <w:rFonts w:ascii="Segoe UI Emoji" w:hAnsi="Segoe UI Emoji" w:cs="Segoe UI Emoji"/>
        </w:rPr>
        <w:t>📃</w:t>
      </w:r>
      <w:r>
        <w:t xml:space="preserve"> *</w:t>
      </w:r>
      <w:r w:rsidRPr="005936C9">
        <w:rPr>
          <w:b/>
          <w:bCs/>
        </w:rPr>
        <w:t xml:space="preserve">Состав Экзаменационной комиссии по направлениям:* </w:t>
      </w:r>
    </w:p>
    <w:p w:rsidR="008B1149" w:rsidRDefault="008B1149" w:rsidP="008B1149">
      <w:r>
        <w:rPr>
          <w:rFonts w:ascii="Segoe UI Emoji" w:hAnsi="Segoe UI Emoji" w:cs="Segoe UI Emoji"/>
        </w:rPr>
        <w:t>🎼</w:t>
      </w:r>
      <w:r>
        <w:t xml:space="preserve"> </w:t>
      </w:r>
      <w:r w:rsidRPr="00372768">
        <w:rPr>
          <w:b/>
          <w:bCs/>
        </w:rPr>
        <w:t xml:space="preserve">*Теоретическое* </w:t>
      </w:r>
      <w:r>
        <w:t xml:space="preserve">- </w:t>
      </w:r>
      <w:proofErr w:type="spellStart"/>
      <w:r w:rsidR="00B97244">
        <w:t>Иляева</w:t>
      </w:r>
      <w:proofErr w:type="spellEnd"/>
      <w:r w:rsidR="00B97244">
        <w:t xml:space="preserve"> Н.В., Юрина Е.</w:t>
      </w:r>
      <w:r w:rsidR="006E291B">
        <w:t>Д.</w:t>
      </w:r>
      <w:r w:rsidR="00102E5F">
        <w:t xml:space="preserve"> </w:t>
      </w:r>
      <w:proofErr w:type="spellStart"/>
      <w:r w:rsidR="00102E5F">
        <w:t>Гильфанова</w:t>
      </w:r>
      <w:proofErr w:type="spellEnd"/>
      <w:r w:rsidR="00102E5F">
        <w:t xml:space="preserve"> А.Н.</w:t>
      </w:r>
    </w:p>
    <w:p w:rsidR="008B1149" w:rsidRDefault="008B1149" w:rsidP="008B1149">
      <w:r>
        <w:rPr>
          <w:rFonts w:ascii="Segoe UI Emoji" w:hAnsi="Segoe UI Emoji" w:cs="Segoe UI Emoji"/>
        </w:rPr>
        <w:t>🎹</w:t>
      </w:r>
      <w:r w:rsidRPr="00F55C53">
        <w:rPr>
          <w:b/>
          <w:bCs/>
        </w:rPr>
        <w:t xml:space="preserve"> *Фортепианное*</w:t>
      </w:r>
      <w:r>
        <w:t xml:space="preserve">  </w:t>
      </w:r>
      <w:r w:rsidR="00D91F08">
        <w:t>-</w:t>
      </w:r>
      <w:r w:rsidR="009A204A" w:rsidRPr="009A204A">
        <w:t xml:space="preserve"> </w:t>
      </w:r>
      <w:proofErr w:type="spellStart"/>
      <w:r w:rsidR="009A204A">
        <w:t>Иляева</w:t>
      </w:r>
      <w:proofErr w:type="spellEnd"/>
      <w:r w:rsidR="009A204A">
        <w:t xml:space="preserve"> Н.В., Юрина Е.Д.</w:t>
      </w:r>
      <w:r w:rsidR="009A204A">
        <w:t xml:space="preserve">, </w:t>
      </w:r>
      <w:r w:rsidR="00306767">
        <w:t>Федотова Р.Ф.</w:t>
      </w:r>
    </w:p>
    <w:p w:rsidR="008B1149" w:rsidRDefault="008B1149" w:rsidP="008B1149">
      <w:r>
        <w:rPr>
          <w:rFonts w:ascii="Segoe UI Emoji" w:hAnsi="Segoe UI Emoji" w:cs="Segoe UI Emoji"/>
        </w:rPr>
        <w:t>🎸</w:t>
      </w:r>
      <w:r>
        <w:t>🪕 *</w:t>
      </w:r>
      <w:r w:rsidRPr="00130934">
        <w:rPr>
          <w:b/>
          <w:bCs/>
        </w:rPr>
        <w:t>Народное* (</w:t>
      </w:r>
      <w:r>
        <w:t xml:space="preserve">баян, гитара) - </w:t>
      </w:r>
      <w:r w:rsidR="00A20E51">
        <w:t xml:space="preserve"> </w:t>
      </w:r>
      <w:r>
        <w:t xml:space="preserve"> </w:t>
      </w:r>
      <w:proofErr w:type="spellStart"/>
      <w:r w:rsidR="00306767">
        <w:t>Иляева</w:t>
      </w:r>
      <w:proofErr w:type="spellEnd"/>
      <w:r w:rsidR="00306767">
        <w:t xml:space="preserve"> Н.В., Юрина Е.Д.</w:t>
      </w:r>
      <w:r w:rsidR="00306767">
        <w:t xml:space="preserve"> </w:t>
      </w:r>
      <w:r w:rsidR="00E33FB8">
        <w:t>Салахова Г.С.</w:t>
      </w:r>
    </w:p>
    <w:p w:rsidR="008B1149" w:rsidRDefault="008B1149">
      <w:r>
        <w:rPr>
          <w:rFonts w:ascii="Segoe UI Emoji" w:hAnsi="Segoe UI Emoji" w:cs="Segoe UI Emoji"/>
        </w:rPr>
        <w:t>🎤</w:t>
      </w:r>
      <w:r>
        <w:t xml:space="preserve"> </w:t>
      </w:r>
      <w:r w:rsidRPr="00F55C53">
        <w:rPr>
          <w:b/>
          <w:bCs/>
        </w:rPr>
        <w:t>*Вокальное*</w:t>
      </w:r>
      <w:r>
        <w:t xml:space="preserve"> - </w:t>
      </w:r>
      <w:proofErr w:type="spellStart"/>
      <w:r w:rsidR="008757A2">
        <w:t>Иляева</w:t>
      </w:r>
      <w:proofErr w:type="spellEnd"/>
      <w:r w:rsidR="008757A2">
        <w:t xml:space="preserve"> Н.В., Юрина Е.Д</w:t>
      </w:r>
      <w:r w:rsidR="00630C96">
        <w:t>., Григорьева Н.И.</w:t>
      </w:r>
    </w:p>
    <w:p w:rsidR="000C4FB3" w:rsidRDefault="000C4FB3"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A8"/>
          </mc:Choice>
          <mc:Fallback>
            <w:t>🎨</w:t>
          </mc:Fallback>
        </mc:AlternateContent>
      </w:r>
      <w:r w:rsidR="00466F5C">
        <w:t xml:space="preserve">* </w:t>
      </w:r>
      <w:r w:rsidR="00466F5C" w:rsidRPr="00DD0736">
        <w:rPr>
          <w:b/>
          <w:bCs/>
        </w:rPr>
        <w:t>художественное</w:t>
      </w:r>
      <w:r w:rsidR="00466F5C">
        <w:t xml:space="preserve"> -</w:t>
      </w:r>
      <w:r w:rsidR="00495A1D" w:rsidRPr="00495A1D">
        <w:t xml:space="preserve"> </w:t>
      </w:r>
      <w:proofErr w:type="spellStart"/>
      <w:r w:rsidR="00495A1D">
        <w:t>Иляева</w:t>
      </w:r>
      <w:proofErr w:type="spellEnd"/>
      <w:r w:rsidR="00495A1D">
        <w:t xml:space="preserve"> Н.В., Юрина Е.Д</w:t>
      </w:r>
      <w:r w:rsidR="0060373A">
        <w:t>., Султанова Н.А.</w:t>
      </w:r>
    </w:p>
    <w:p w:rsidR="0060373A" w:rsidRDefault="00152A5C"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83"/>
          </mc:Choice>
          <mc:Fallback>
            <w:t>💃</w:t>
          </mc:Fallback>
        </mc:AlternateContent>
      </w:r>
      <w:r w:rsidR="001321F5">
        <w:t xml:space="preserve">* </w:t>
      </w:r>
      <w:r w:rsidR="001321F5" w:rsidRPr="00DD0736">
        <w:rPr>
          <w:b/>
          <w:bCs/>
        </w:rPr>
        <w:t>хореограф</w:t>
      </w:r>
      <w:r w:rsidR="00D12597" w:rsidRPr="00DD0736">
        <w:rPr>
          <w:b/>
          <w:bCs/>
        </w:rPr>
        <w:t>ия</w:t>
      </w:r>
      <w:r w:rsidR="00D12597">
        <w:t xml:space="preserve"> - </w:t>
      </w:r>
      <w:proofErr w:type="spellStart"/>
      <w:r w:rsidR="00D12597">
        <w:t>Иляева</w:t>
      </w:r>
      <w:proofErr w:type="spellEnd"/>
      <w:r w:rsidR="00D12597">
        <w:t xml:space="preserve"> Н.В., Юрина Е.Д</w:t>
      </w:r>
      <w:r w:rsidR="00B70C34">
        <w:t>., Фаттахова Л.Р.</w:t>
      </w:r>
    </w:p>
    <w:sectPr w:rsidR="00603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49"/>
    <w:rsid w:val="00075441"/>
    <w:rsid w:val="000C4FB3"/>
    <w:rsid w:val="00102E5F"/>
    <w:rsid w:val="00130934"/>
    <w:rsid w:val="001321F5"/>
    <w:rsid w:val="00152A5C"/>
    <w:rsid w:val="00224879"/>
    <w:rsid w:val="002B4EB6"/>
    <w:rsid w:val="00306767"/>
    <w:rsid w:val="003440BC"/>
    <w:rsid w:val="00372768"/>
    <w:rsid w:val="00451CE8"/>
    <w:rsid w:val="00466F5C"/>
    <w:rsid w:val="00495A1D"/>
    <w:rsid w:val="005936C9"/>
    <w:rsid w:val="005A668F"/>
    <w:rsid w:val="0060373A"/>
    <w:rsid w:val="00630C96"/>
    <w:rsid w:val="00633493"/>
    <w:rsid w:val="00681180"/>
    <w:rsid w:val="006E291B"/>
    <w:rsid w:val="007B53F7"/>
    <w:rsid w:val="008757A2"/>
    <w:rsid w:val="008B1149"/>
    <w:rsid w:val="009A204A"/>
    <w:rsid w:val="00A20E51"/>
    <w:rsid w:val="00A407B6"/>
    <w:rsid w:val="00AD1CDC"/>
    <w:rsid w:val="00B34A81"/>
    <w:rsid w:val="00B70C34"/>
    <w:rsid w:val="00B96F2C"/>
    <w:rsid w:val="00B97244"/>
    <w:rsid w:val="00D0339F"/>
    <w:rsid w:val="00D12597"/>
    <w:rsid w:val="00D91F08"/>
    <w:rsid w:val="00DD0736"/>
    <w:rsid w:val="00E33FB8"/>
    <w:rsid w:val="00EA41E1"/>
    <w:rsid w:val="00F35D5E"/>
    <w:rsid w:val="00F5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22FA59"/>
  <w15:chartTrackingRefBased/>
  <w15:docId w15:val="{577C36F7-4A75-6C46-B9C8-B0398774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Юрина</dc:creator>
  <cp:keywords/>
  <dc:description/>
  <cp:lastModifiedBy>Ирина Юрина</cp:lastModifiedBy>
  <cp:revision>41</cp:revision>
  <dcterms:created xsi:type="dcterms:W3CDTF">2020-04-30T06:19:00Z</dcterms:created>
  <dcterms:modified xsi:type="dcterms:W3CDTF">2020-04-30T06:53:00Z</dcterms:modified>
</cp:coreProperties>
</file>